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E8A5" w14:textId="4A464453" w:rsidR="00DD657C" w:rsidRDefault="00DD657C" w:rsidP="00DD657C">
      <w:pPr>
        <w:pStyle w:val="NoSpacing"/>
        <w:jc w:val="center"/>
      </w:pPr>
      <w:r w:rsidRPr="00DD657C">
        <w:t>[</w:t>
      </w:r>
      <w:sdt>
        <w:sdtPr>
          <w:id w:val="-1171172852"/>
          <w:placeholder>
            <w:docPart w:val="DefaultPlaceholder_-1854013440"/>
          </w:placeholder>
          <w:temporary/>
          <w15:color w:val="00FFFF"/>
        </w:sdtPr>
        <w:sdtEndPr/>
        <w:sdtContent>
          <w:r w:rsidRPr="0032083A">
            <w:t>On Letterhead of Partnering Organization</w:t>
          </w:r>
        </w:sdtContent>
      </w:sdt>
      <w:r w:rsidRPr="00DD657C">
        <w:t>]</w:t>
      </w:r>
    </w:p>
    <w:p w14:paraId="7300D4CF" w14:textId="77777777" w:rsidR="00E403DC" w:rsidRDefault="00E403DC" w:rsidP="00DD657C">
      <w:pPr>
        <w:pStyle w:val="NoSpacing"/>
        <w:jc w:val="center"/>
      </w:pPr>
    </w:p>
    <w:p w14:paraId="01F1055C" w14:textId="77777777" w:rsidR="00E403DC" w:rsidRDefault="00E403DC" w:rsidP="00DD657C">
      <w:pPr>
        <w:pStyle w:val="NoSpacing"/>
        <w:jc w:val="center"/>
      </w:pPr>
      <w:r>
        <w:t>PARTNER ORGANIZATION LETTER</w:t>
      </w:r>
    </w:p>
    <w:p w14:paraId="16674D27" w14:textId="77777777" w:rsidR="00DD657C" w:rsidRPr="00DD657C" w:rsidRDefault="00DD657C" w:rsidP="00DD657C">
      <w:pPr>
        <w:pStyle w:val="NoSpacing"/>
      </w:pPr>
    </w:p>
    <w:p w14:paraId="14078386" w14:textId="482B0042" w:rsidR="00DD657C" w:rsidRPr="0032083A" w:rsidRDefault="00DD657C" w:rsidP="00DD657C">
      <w:pPr>
        <w:pStyle w:val="NoSpacing"/>
      </w:pPr>
      <w:r w:rsidRPr="0032083A">
        <w:t>[</w:t>
      </w:r>
      <w:sdt>
        <w:sdtPr>
          <w:id w:val="1768651465"/>
          <w:placeholder>
            <w:docPart w:val="DefaultPlaceholder_-1854013440"/>
          </w:placeholder>
          <w:temporary/>
          <w15:color w:val="00FFFF"/>
        </w:sdtPr>
        <w:sdtEndPr/>
        <w:sdtContent>
          <w:r w:rsidRPr="0032083A">
            <w:t xml:space="preserve">Name of </w:t>
          </w:r>
          <w:r w:rsidR="008D2CB8" w:rsidRPr="0032083A">
            <w:t xml:space="preserve">Authorized Organizational Representative </w:t>
          </w:r>
          <w:r w:rsidRPr="0032083A">
            <w:t>/Applicant</w:t>
          </w:r>
        </w:sdtContent>
      </w:sdt>
      <w:r w:rsidRPr="0032083A">
        <w:t>]</w:t>
      </w:r>
    </w:p>
    <w:p w14:paraId="7F4D788D" w14:textId="0F380F6A" w:rsidR="00DD657C" w:rsidRPr="0032083A" w:rsidRDefault="00DD657C" w:rsidP="00DD657C">
      <w:pPr>
        <w:pStyle w:val="NoSpacing"/>
      </w:pPr>
      <w:r w:rsidRPr="0032083A">
        <w:t>[</w:t>
      </w:r>
      <w:sdt>
        <w:sdtPr>
          <w:id w:val="-379095881"/>
          <w:placeholder>
            <w:docPart w:val="DefaultPlaceholder_-1854013440"/>
          </w:placeholder>
          <w:temporary/>
          <w15:color w:val="00FFFF"/>
        </w:sdtPr>
        <w:sdtEndPr/>
        <w:sdtContent>
          <w:r w:rsidRPr="0032083A">
            <w:t>Applicant Organization</w:t>
          </w:r>
        </w:sdtContent>
      </w:sdt>
      <w:r w:rsidRPr="0032083A">
        <w:t>]</w:t>
      </w:r>
    </w:p>
    <w:p w14:paraId="5A16C75C" w14:textId="24A122BC" w:rsidR="00DD657C" w:rsidRPr="00DD657C" w:rsidRDefault="00DD657C" w:rsidP="00DD657C">
      <w:pPr>
        <w:pStyle w:val="NoSpacing"/>
      </w:pPr>
      <w:r w:rsidRPr="0032083A">
        <w:t>[</w:t>
      </w:r>
      <w:sdt>
        <w:sdtPr>
          <w:id w:val="-1451472087"/>
          <w:placeholder>
            <w:docPart w:val="DefaultPlaceholder_-1854013440"/>
          </w:placeholder>
          <w:temporary/>
          <w15:color w:val="00FFFF"/>
        </w:sdtPr>
        <w:sdtEndPr/>
        <w:sdtContent>
          <w:r w:rsidRPr="0032083A">
            <w:t>City, State</w:t>
          </w:r>
        </w:sdtContent>
      </w:sdt>
      <w:r w:rsidRPr="0032083A">
        <w:t>]</w:t>
      </w:r>
    </w:p>
    <w:p w14:paraId="36EB044A" w14:textId="77777777" w:rsidR="00DD657C" w:rsidRPr="00DD657C" w:rsidRDefault="00DD657C" w:rsidP="00DD657C">
      <w:pPr>
        <w:pStyle w:val="NoSpacing"/>
      </w:pPr>
      <w:r w:rsidRPr="00DD657C">
        <w:t xml:space="preserve"> </w:t>
      </w:r>
    </w:p>
    <w:p w14:paraId="71106BFD" w14:textId="75BB1229" w:rsidR="00DD657C" w:rsidRPr="00DD657C" w:rsidRDefault="00DD657C" w:rsidP="00DD657C">
      <w:pPr>
        <w:pStyle w:val="NoSpacing"/>
      </w:pPr>
      <w:r w:rsidRPr="00DD657C">
        <w:t xml:space="preserve">Dear </w:t>
      </w:r>
      <w:r>
        <w:t>[</w:t>
      </w:r>
      <w:sdt>
        <w:sdtPr>
          <w:id w:val="1231652699"/>
          <w:placeholder>
            <w:docPart w:val="DefaultPlaceholder_-1854013440"/>
          </w:placeholder>
          <w:temporary/>
          <w15:color w:val="00FFFF"/>
        </w:sdtPr>
        <w:sdtEndPr/>
        <w:sdtContent>
          <w:r w:rsidRPr="00382FDD">
            <w:t>Project Director</w:t>
          </w:r>
        </w:sdtContent>
      </w:sdt>
      <w:r>
        <w:t>]</w:t>
      </w:r>
      <w:r w:rsidRPr="00DD657C">
        <w:t>:</w:t>
      </w:r>
    </w:p>
    <w:p w14:paraId="1E0BB256" w14:textId="77777777" w:rsidR="00DD657C" w:rsidRDefault="00DD657C" w:rsidP="00DD657C">
      <w:pPr>
        <w:pStyle w:val="NoSpacing"/>
      </w:pPr>
    </w:p>
    <w:p w14:paraId="41C55699" w14:textId="3F4F491B" w:rsidR="00DD657C" w:rsidRDefault="00DD657C" w:rsidP="00DD657C">
      <w:pPr>
        <w:pStyle w:val="NoSpacing"/>
      </w:pPr>
      <w:r w:rsidRPr="0066438B">
        <w:t xml:space="preserve">[Optional short introduction describing partnering organization’s mission and </w:t>
      </w:r>
      <w:r w:rsidR="00BB17C4" w:rsidRPr="0066438B">
        <w:t xml:space="preserve">how </w:t>
      </w:r>
      <w:r w:rsidRPr="0066438B">
        <w:t>it</w:t>
      </w:r>
      <w:r w:rsidR="00E47971">
        <w:t xml:space="preserve"> is</w:t>
      </w:r>
      <w:r w:rsidRPr="0066438B">
        <w:t xml:space="preserve"> </w:t>
      </w:r>
      <w:r w:rsidR="00BB17C4" w:rsidRPr="0066438B">
        <w:t xml:space="preserve">applicable to the </w:t>
      </w:r>
      <w:r w:rsidR="00976D0D" w:rsidRPr="0066438B">
        <w:t>proposed project</w:t>
      </w:r>
      <w:r w:rsidRPr="0066438B">
        <w:t>.]</w:t>
      </w:r>
    </w:p>
    <w:p w14:paraId="4A97FEC1" w14:textId="77777777" w:rsidR="00DD657C" w:rsidRPr="00DD657C" w:rsidRDefault="00DD657C" w:rsidP="00DD657C">
      <w:pPr>
        <w:pStyle w:val="NoSpacing"/>
      </w:pPr>
    </w:p>
    <w:p w14:paraId="4414FD6B" w14:textId="7BB305AE" w:rsidR="00DD657C" w:rsidRDefault="00DD657C" w:rsidP="00DD657C">
      <w:pPr>
        <w:pStyle w:val="NoSpacing"/>
      </w:pPr>
      <w:r w:rsidRPr="00DD657C">
        <w:t xml:space="preserve">We commit to participating in and supporting the </w:t>
      </w:r>
      <w:r w:rsidR="00ED0BC0" w:rsidRPr="0066438B">
        <w:t>[</w:t>
      </w:r>
      <w:sdt>
        <w:sdtPr>
          <w:id w:val="-569349534"/>
          <w:placeholder>
            <w:docPart w:val="DefaultPlaceholder_-1854013440"/>
          </w:placeholder>
          <w:temporary/>
          <w15:color w:val="00FFFF"/>
        </w:sdtPr>
        <w:sdtEndPr/>
        <w:sdtContent>
          <w:r w:rsidR="009B124C" w:rsidRPr="0066438B">
            <w:t xml:space="preserve">Current </w:t>
          </w:r>
          <w:r w:rsidR="00ED0BC0" w:rsidRPr="0066438B">
            <w:t>Year</w:t>
          </w:r>
        </w:sdtContent>
      </w:sdt>
      <w:r w:rsidR="00ED0BC0" w:rsidRPr="0066438B">
        <w:t>]</w:t>
      </w:r>
      <w:r w:rsidRPr="0066438B">
        <w:t xml:space="preserve"> [</w:t>
      </w:r>
      <w:sdt>
        <w:sdtPr>
          <w:id w:val="-1483547796"/>
          <w:placeholder>
            <w:docPart w:val="DefaultPlaceholder_-1854013440"/>
          </w:placeholder>
          <w:temporary/>
          <w15:color w:val="00FFFF"/>
        </w:sdtPr>
        <w:sdtEndPr/>
        <w:sdtContent>
          <w:r w:rsidRPr="0066438B">
            <w:t>Project Title</w:t>
          </w:r>
        </w:sdtContent>
      </w:sdt>
      <w:r w:rsidRPr="0066438B">
        <w:t>]</w:t>
      </w:r>
      <w:r w:rsidRPr="00DD657C">
        <w:t xml:space="preserve">, for the </w:t>
      </w:r>
      <w:r w:rsidR="00ED0BC0" w:rsidRPr="00DD657C">
        <w:t>period</w:t>
      </w:r>
      <w:r w:rsidRPr="00DD657C">
        <w:t xml:space="preserve"> of [</w:t>
      </w:r>
      <w:sdt>
        <w:sdtPr>
          <w:id w:val="1004246720"/>
          <w:placeholder>
            <w:docPart w:val="DefaultPlaceholder_-1854013440"/>
          </w:placeholder>
          <w:temporary/>
          <w15:color w:val="00FFFF"/>
        </w:sdtPr>
        <w:sdtEndPr/>
        <w:sdtContent>
          <w:r w:rsidRPr="00863C5D">
            <w:t>include dates of commitment within proposed project period</w:t>
          </w:r>
        </w:sdtContent>
      </w:sdt>
      <w:r w:rsidRPr="00863C5D">
        <w:t>]</w:t>
      </w:r>
      <w:r w:rsidRPr="00DD657C">
        <w:t xml:space="preserve"> in the following way</w:t>
      </w:r>
      <w:r>
        <w:t>(s)</w:t>
      </w:r>
      <w:r w:rsidRPr="00DD657C">
        <w:t>:</w:t>
      </w:r>
    </w:p>
    <w:p w14:paraId="744ABA66" w14:textId="77777777" w:rsidR="00DD657C" w:rsidRPr="00DD657C" w:rsidRDefault="00DD657C" w:rsidP="00DD657C">
      <w:pPr>
        <w:pStyle w:val="NoSpacing"/>
      </w:pPr>
    </w:p>
    <w:sdt>
      <w:sdtPr>
        <w:id w:val="-383024999"/>
        <w:placeholder>
          <w:docPart w:val="DefaultPlaceholder_-1854013440"/>
        </w:placeholder>
        <w:temporary/>
        <w15:color w:val="00FFFF"/>
      </w:sdtPr>
      <w:sdtEndPr/>
      <w:sdtContent>
        <w:p w14:paraId="71DDD4A9" w14:textId="45B9664B" w:rsidR="00DD657C" w:rsidRPr="00863C5D" w:rsidRDefault="00DD657C" w:rsidP="00DD657C">
          <w:pPr>
            <w:pStyle w:val="NoSpacing"/>
            <w:numPr>
              <w:ilvl w:val="0"/>
              <w:numId w:val="1"/>
            </w:numPr>
          </w:pPr>
          <w:r w:rsidRPr="00863C5D">
            <w:t>Person 1 will … (describe role: what the person will do, time commitment)</w:t>
          </w:r>
        </w:p>
        <w:p w14:paraId="6634501A" w14:textId="05B9D8A8" w:rsidR="00DD657C" w:rsidRPr="00863C5D" w:rsidRDefault="00DD657C" w:rsidP="00DD657C">
          <w:pPr>
            <w:pStyle w:val="NoSpacing"/>
            <w:numPr>
              <w:ilvl w:val="0"/>
              <w:numId w:val="1"/>
            </w:numPr>
          </w:pPr>
          <w:r w:rsidRPr="00863C5D">
            <w:t>Person 2 will … (describe role: what the person will do, time commitment)</w:t>
          </w:r>
        </w:p>
      </w:sdtContent>
    </w:sdt>
    <w:p w14:paraId="7FF1E742" w14:textId="77777777" w:rsidR="00DD657C" w:rsidRDefault="00DD657C" w:rsidP="00DD657C">
      <w:pPr>
        <w:pStyle w:val="NoSpacing"/>
      </w:pPr>
    </w:p>
    <w:p w14:paraId="7E41CBCE" w14:textId="3DE6ACF6" w:rsidR="00DD657C" w:rsidRDefault="00DD657C" w:rsidP="00DD657C">
      <w:pPr>
        <w:pStyle w:val="NoSpacing"/>
      </w:pPr>
      <w:r w:rsidRPr="00DD657C">
        <w:t xml:space="preserve">The individuals and our organization agree to abide by the </w:t>
      </w:r>
      <w:r w:rsidR="00E47971">
        <w:t>commitments, practices and</w:t>
      </w:r>
      <w:r w:rsidRPr="00DD657C">
        <w:t xml:space="preserve"> plan</w:t>
      </w:r>
      <w:r w:rsidR="00E47971">
        <w:t>s</w:t>
      </w:r>
      <w:r w:rsidRPr="00DD657C">
        <w:t xml:space="preserve"> contained in the application.</w:t>
      </w:r>
      <w:r>
        <w:t xml:space="preserve"> </w:t>
      </w:r>
    </w:p>
    <w:p w14:paraId="3D348F5A" w14:textId="77777777" w:rsidR="00DD657C" w:rsidRPr="00DD657C" w:rsidRDefault="00DD657C" w:rsidP="00DD657C">
      <w:pPr>
        <w:pStyle w:val="NoSpacing"/>
      </w:pPr>
    </w:p>
    <w:p w14:paraId="246C50BB" w14:textId="77777777" w:rsidR="00DD657C" w:rsidRDefault="00DD657C" w:rsidP="00DD657C">
      <w:pPr>
        <w:pStyle w:val="NoSpacing"/>
      </w:pPr>
      <w:r w:rsidRPr="00DD657C">
        <w:t>Sincerely,</w:t>
      </w:r>
    </w:p>
    <w:p w14:paraId="6A61D206" w14:textId="77777777" w:rsidR="00DD657C" w:rsidRPr="00DD657C" w:rsidRDefault="00DD657C" w:rsidP="00DD657C">
      <w:pPr>
        <w:pStyle w:val="NoSpacing"/>
      </w:pPr>
    </w:p>
    <w:p w14:paraId="45C323F2" w14:textId="16B3B0A2" w:rsidR="00DD657C" w:rsidRPr="002B147E" w:rsidRDefault="00DD657C" w:rsidP="00DD657C">
      <w:pPr>
        <w:pStyle w:val="NoSpacing"/>
      </w:pPr>
      <w:r w:rsidRPr="002B147E">
        <w:t>[</w:t>
      </w:r>
      <w:sdt>
        <w:sdtPr>
          <w:id w:val="219644690"/>
          <w:placeholder>
            <w:docPart w:val="DefaultPlaceholder_-1854013440"/>
          </w:placeholder>
          <w:temporary/>
          <w15:color w:val="00FFFF"/>
        </w:sdtPr>
        <w:sdtEndPr/>
        <w:sdtContent>
          <w:r w:rsidRPr="002B147E">
            <w:t>Signature of Partnering Organization’s Authorized Representative (AR)</w:t>
          </w:r>
        </w:sdtContent>
      </w:sdt>
      <w:r w:rsidRPr="002B147E">
        <w:t>]</w:t>
      </w:r>
    </w:p>
    <w:p w14:paraId="6A46C6BD" w14:textId="77777777" w:rsidR="00DD657C" w:rsidRPr="00DD657C" w:rsidRDefault="00DD657C" w:rsidP="00DD657C">
      <w:pPr>
        <w:pStyle w:val="NoSpacing"/>
        <w:rPr>
          <w:highlight w:val="lightGray"/>
        </w:rPr>
      </w:pPr>
    </w:p>
    <w:sdt>
      <w:sdtPr>
        <w:id w:val="-1473981533"/>
        <w:placeholder>
          <w:docPart w:val="DefaultPlaceholder_-1854013440"/>
        </w:placeholder>
        <w:temporary/>
        <w15:color w:val="00FFFF"/>
      </w:sdtPr>
      <w:sdtEndPr/>
      <w:sdtContent>
        <w:p w14:paraId="384339F8" w14:textId="475CF43D" w:rsidR="00DD657C" w:rsidRPr="00416525" w:rsidRDefault="00DD657C" w:rsidP="00DD657C">
          <w:pPr>
            <w:pStyle w:val="NoSpacing"/>
          </w:pPr>
          <w:r w:rsidRPr="00416525">
            <w:t xml:space="preserve">Printed Name of AR </w:t>
          </w:r>
        </w:p>
      </w:sdtContent>
    </w:sdt>
    <w:sdt>
      <w:sdtPr>
        <w:id w:val="1423373058"/>
        <w:placeholder>
          <w:docPart w:val="DefaultPlaceholder_-1854013440"/>
        </w:placeholder>
        <w:temporary/>
        <w15:color w:val="00FFFF"/>
      </w:sdtPr>
      <w:sdtEndPr/>
      <w:sdtContent>
        <w:p w14:paraId="0613BBDC" w14:textId="613E345B" w:rsidR="00DD657C" w:rsidRPr="00416525" w:rsidRDefault="00DD657C" w:rsidP="00DD657C">
          <w:pPr>
            <w:pStyle w:val="NoSpacing"/>
          </w:pPr>
          <w:r w:rsidRPr="00416525">
            <w:t>AR’s Title (e.g., Executive Director)</w:t>
          </w:r>
        </w:p>
      </w:sdtContent>
    </w:sdt>
    <w:sdt>
      <w:sdtPr>
        <w:id w:val="-2043897640"/>
        <w:placeholder>
          <w:docPart w:val="DefaultPlaceholder_-1854013440"/>
        </w:placeholder>
        <w:temporary/>
        <w15:color w:val="00FFFF"/>
      </w:sdtPr>
      <w:sdtEndPr/>
      <w:sdtContent>
        <w:p w14:paraId="3E1A9574" w14:textId="02FD1B8B" w:rsidR="00DD657C" w:rsidRPr="00DD657C" w:rsidRDefault="00DD657C" w:rsidP="00DD657C">
          <w:pPr>
            <w:pStyle w:val="NoSpacing"/>
          </w:pPr>
          <w:r w:rsidRPr="00416525">
            <w:t>Address and telephone number if that information is not already on the letterhead</w:t>
          </w:r>
        </w:p>
      </w:sdtContent>
    </w:sdt>
    <w:p w14:paraId="1CE45544" w14:textId="77777777" w:rsidR="007D280F" w:rsidRPr="00DD657C" w:rsidRDefault="007D280F" w:rsidP="00DD657C">
      <w:pPr>
        <w:pStyle w:val="NoSpacing"/>
      </w:pPr>
    </w:p>
    <w:sectPr w:rsidR="007D280F" w:rsidRPr="00DD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60F9A"/>
    <w:multiLevelType w:val="hybridMultilevel"/>
    <w:tmpl w:val="60FC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62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7C"/>
    <w:rsid w:val="0002082A"/>
    <w:rsid w:val="00212FA9"/>
    <w:rsid w:val="002B147E"/>
    <w:rsid w:val="0032083A"/>
    <w:rsid w:val="00382FDD"/>
    <w:rsid w:val="004010A8"/>
    <w:rsid w:val="00416525"/>
    <w:rsid w:val="004C3847"/>
    <w:rsid w:val="004D704C"/>
    <w:rsid w:val="00653CB8"/>
    <w:rsid w:val="0066438B"/>
    <w:rsid w:val="006F267C"/>
    <w:rsid w:val="007D280F"/>
    <w:rsid w:val="00863C5D"/>
    <w:rsid w:val="008D2CB8"/>
    <w:rsid w:val="00976D0D"/>
    <w:rsid w:val="009B124C"/>
    <w:rsid w:val="00AE41B7"/>
    <w:rsid w:val="00B07BFF"/>
    <w:rsid w:val="00B8702F"/>
    <w:rsid w:val="00BB17C4"/>
    <w:rsid w:val="00CF0299"/>
    <w:rsid w:val="00D96A6D"/>
    <w:rsid w:val="00DD657C"/>
    <w:rsid w:val="00E403DC"/>
    <w:rsid w:val="00E47971"/>
    <w:rsid w:val="00E87A4E"/>
    <w:rsid w:val="00ED0BC0"/>
    <w:rsid w:val="00F9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45CA"/>
  <w15:docId w15:val="{CB36AF1F-A83E-48EA-8860-0475F933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7C"/>
    <w:pPr>
      <w:spacing w:before="120" w:after="120"/>
    </w:pPr>
    <w:rPr>
      <w:rFonts w:ascii="Calibri" w:eastAsia="Times New Roman" w:hAnsi="Calibri" w:cs="Times New Roman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57C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1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7C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7C4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7C4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7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C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653CB8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character" w:styleId="PlaceholderText">
    <w:name w:val="Placeholder Text"/>
    <w:basedOn w:val="DefaultParagraphFont"/>
    <w:uiPriority w:val="99"/>
    <w:semiHidden/>
    <w:rsid w:val="003208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10D1E-2D03-47D2-BBF4-365CA655C2FB}"/>
      </w:docPartPr>
      <w:docPartBody>
        <w:p w:rsidR="00106D68" w:rsidRDefault="00F919BB">
          <w:r w:rsidRPr="003328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BB"/>
    <w:rsid w:val="00106D68"/>
    <w:rsid w:val="005C0E47"/>
    <w:rsid w:val="00F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9B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24D6218C1348A1CA21357C54C8E1" ma:contentTypeVersion="4" ma:contentTypeDescription="Create a new document." ma:contentTypeScope="" ma:versionID="3999da98e42dd73de5ae1a24611410e3">
  <xsd:schema xmlns:xsd="http://www.w3.org/2001/XMLSchema" xmlns:xs="http://www.w3.org/2001/XMLSchema" xmlns:p="http://schemas.microsoft.com/office/2006/metadata/properties" xmlns:ns2="4e3f0321-290d-4a3f-a87d-ce7a813d6923" xmlns:ns3="c67b4417-2034-4192-bed1-eebe642d61fc" targetNamespace="http://schemas.microsoft.com/office/2006/metadata/properties" ma:root="true" ma:fieldsID="7ea8d09450ebf74e581ed64f4e3b5911" ns2:_="" ns3:_="">
    <xsd:import namespace="4e3f0321-290d-4a3f-a87d-ce7a813d6923"/>
    <xsd:import namespace="c67b4417-2034-4192-bed1-eebe642d6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f0321-290d-4a3f-a87d-ce7a813d6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4417-2034-4192-bed1-eebe642d61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F3B3C-7EC2-46F6-B176-A6F76C54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f0321-290d-4a3f-a87d-ce7a813d6923"/>
    <ds:schemaRef ds:uri="c67b4417-2034-4192-bed1-eebe642d6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841BB-EB71-4C00-9DE3-25499F287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346A45-5E37-42B4-8561-F38A7C5CE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nmnelsonmiller</dc:creator>
  <cp:lastModifiedBy>Hughes, Darrell - MRP-AMS</cp:lastModifiedBy>
  <cp:revision>2</cp:revision>
  <dcterms:created xsi:type="dcterms:W3CDTF">2023-09-19T17:23:00Z</dcterms:created>
  <dcterms:modified xsi:type="dcterms:W3CDTF">2023-09-19T17:23:00Z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0x010100F01324D6218C1348A1CA21357C54C8E1</vt:lpwstr>
  </property>
</Properties>
</file>